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C58D7" w14:textId="77777777" w:rsidR="00843ED7" w:rsidRPr="00E36BCF" w:rsidRDefault="00843ED7" w:rsidP="00E36BCF">
      <w:pPr>
        <w:rPr>
          <w:rFonts w:cs="Calibri"/>
          <w:bCs/>
        </w:rPr>
      </w:pPr>
      <w:bookmarkStart w:id="0" w:name="_GoBack"/>
      <w:bookmarkEnd w:id="0"/>
      <w:r w:rsidRPr="00E36BCF">
        <w:rPr>
          <w:rFonts w:cs="Calibri"/>
          <w:bCs/>
        </w:rPr>
        <w:t>APPENDIX  1(b)</w:t>
      </w:r>
    </w:p>
    <w:p w14:paraId="10790E5E" w14:textId="77777777"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</w:p>
    <w:p w14:paraId="0F28F2F5" w14:textId="77777777"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14:paraId="30FD6D6F" w14:textId="77777777"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14:paraId="055BF94B" w14:textId="77777777"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14:paraId="34776E0A" w14:textId="77777777"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14:paraId="64C54D86" w14:textId="77777777"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14:paraId="003BE9FF" w14:textId="77777777" w:rsidR="00843ED7" w:rsidRPr="00E36BCF" w:rsidRDefault="00843ED7" w:rsidP="00843ED7">
      <w:pPr>
        <w:rPr>
          <w:rFonts w:cs="Calibri"/>
          <w:bCs/>
        </w:rPr>
      </w:pPr>
    </w:p>
    <w:p w14:paraId="158C86B9" w14:textId="77777777"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A70B91">
        <w:rPr>
          <w:rFonts w:cs="Calibri"/>
          <w:b/>
          <w:bCs/>
        </w:rPr>
        <w:t xml:space="preserve"> Department of Education and Skills</w:t>
      </w:r>
    </w:p>
    <w:p w14:paraId="4B192BB1" w14:textId="77777777"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A70B91">
        <w:rPr>
          <w:rFonts w:cs="Calibri"/>
          <w:b/>
          <w:bCs/>
        </w:rPr>
        <w:t xml:space="preserve"> </w:t>
      </w:r>
      <w:r w:rsidR="009E7A4C">
        <w:rPr>
          <w:rFonts w:cs="Calibri"/>
          <w:b/>
          <w:bCs/>
        </w:rPr>
        <w:t>NCCA</w:t>
      </w:r>
    </w:p>
    <w:p w14:paraId="1FAE0E42" w14:textId="77777777"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 </w:t>
      </w:r>
      <w:r w:rsidR="00167560">
        <w:rPr>
          <w:rFonts w:cs="Calibri"/>
          <w:b/>
          <w:bCs/>
        </w:rPr>
        <w:t>1 January – 31 March 2019</w:t>
      </w:r>
    </w:p>
    <w:p w14:paraId="7365C7AD" w14:textId="77777777"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14:paraId="141BA94F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22AA1F8D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38926AE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6F9DE5D5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14:paraId="178709B4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328BF278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14:paraId="3DE1A249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14:paraId="07393F4C" w14:textId="77777777" w:rsidTr="00843ED7">
        <w:tc>
          <w:tcPr>
            <w:tcW w:w="3200" w:type="dxa"/>
            <w:shd w:val="pct12" w:color="auto" w:fill="auto"/>
          </w:tcPr>
          <w:p w14:paraId="043AE690" w14:textId="77777777"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14:paraId="62ABD1E4" w14:textId="77777777"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749FFEC7" w14:textId="77777777" w:rsidR="001C4E0A" w:rsidRPr="00826BB2" w:rsidRDefault="009E7A4C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399</w:t>
            </w:r>
          </w:p>
        </w:tc>
        <w:tc>
          <w:tcPr>
            <w:tcW w:w="1727" w:type="dxa"/>
            <w:shd w:val="pct12" w:color="auto" w:fill="auto"/>
          </w:tcPr>
          <w:p w14:paraId="38FE0829" w14:textId="77777777" w:rsidR="001C4E0A" w:rsidRPr="00826BB2" w:rsidRDefault="009E7A4C" w:rsidP="009E7A4C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614,438.73</w:t>
            </w:r>
          </w:p>
        </w:tc>
        <w:tc>
          <w:tcPr>
            <w:tcW w:w="1901" w:type="dxa"/>
            <w:shd w:val="pct12" w:color="auto" w:fill="auto"/>
          </w:tcPr>
          <w:p w14:paraId="048BEE15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14:paraId="09E79B0F" w14:textId="77777777" w:rsidTr="00843ED7">
        <w:tc>
          <w:tcPr>
            <w:tcW w:w="3200" w:type="dxa"/>
          </w:tcPr>
          <w:p w14:paraId="3A3E0BC5" w14:textId="77777777"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14:paraId="79565124" w14:textId="77777777"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7F73C457" w14:textId="77777777" w:rsidR="001C4E0A" w:rsidRPr="00826BB2" w:rsidRDefault="009E7A4C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391</w:t>
            </w:r>
          </w:p>
        </w:tc>
        <w:tc>
          <w:tcPr>
            <w:tcW w:w="1727" w:type="dxa"/>
          </w:tcPr>
          <w:p w14:paraId="17403DF6" w14:textId="77777777" w:rsidR="001C4E0A" w:rsidRPr="00826BB2" w:rsidRDefault="009E7A4C" w:rsidP="009E7A4C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509,399.97</w:t>
            </w:r>
          </w:p>
        </w:tc>
        <w:tc>
          <w:tcPr>
            <w:tcW w:w="1901" w:type="dxa"/>
          </w:tcPr>
          <w:p w14:paraId="1695BFB1" w14:textId="77777777" w:rsidR="001C4E0A" w:rsidRPr="00826BB2" w:rsidRDefault="009E7A4C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98</w:t>
            </w:r>
          </w:p>
        </w:tc>
      </w:tr>
      <w:tr w:rsidR="001C4E0A" w:rsidRPr="00E36BCF" w14:paraId="4B58C434" w14:textId="77777777" w:rsidTr="00843ED7">
        <w:tc>
          <w:tcPr>
            <w:tcW w:w="3200" w:type="dxa"/>
          </w:tcPr>
          <w:p w14:paraId="153432F1" w14:textId="77777777"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14:paraId="0E930CA3" w14:textId="77777777"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3A588ED3" w14:textId="77777777" w:rsidR="001C4E0A" w:rsidRPr="00826BB2" w:rsidRDefault="009E7A4C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</w:t>
            </w:r>
          </w:p>
        </w:tc>
        <w:tc>
          <w:tcPr>
            <w:tcW w:w="1727" w:type="dxa"/>
          </w:tcPr>
          <w:p w14:paraId="726C04AC" w14:textId="77777777" w:rsidR="001C4E0A" w:rsidRPr="00826BB2" w:rsidRDefault="009E7A4C" w:rsidP="009E7A4C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105,038.76</w:t>
            </w:r>
          </w:p>
        </w:tc>
        <w:tc>
          <w:tcPr>
            <w:tcW w:w="1901" w:type="dxa"/>
          </w:tcPr>
          <w:p w14:paraId="34FC3A63" w14:textId="77777777" w:rsidR="001C4E0A" w:rsidRPr="00826BB2" w:rsidRDefault="009E7A4C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</w:t>
            </w:r>
          </w:p>
        </w:tc>
      </w:tr>
      <w:tr w:rsidR="001C4E0A" w:rsidRPr="00E36BCF" w14:paraId="5F963A2D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276BC95F" w14:textId="77777777"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14:paraId="6D190A1D" w14:textId="77777777"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4A5FB1C" w14:textId="77777777" w:rsidR="001C4E0A" w:rsidRPr="00826BB2" w:rsidRDefault="009E7A4C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E9F55B0" w14:textId="77777777" w:rsidR="001C4E0A" w:rsidRPr="00826BB2" w:rsidRDefault="009E7A4C" w:rsidP="009E7A4C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61A705CB" w14:textId="77777777" w:rsidR="001C4E0A" w:rsidRPr="00826BB2" w:rsidRDefault="009E7A4C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</w:tr>
      <w:tr w:rsidR="001C4E0A" w:rsidRPr="00E36BCF" w14:paraId="1743A644" w14:textId="77777777" w:rsidTr="00E36BCF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14:paraId="2142ACBD" w14:textId="77777777"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14:paraId="15E980B7" w14:textId="77777777"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14:paraId="39FBACD8" w14:textId="77777777" w:rsidR="001C4E0A" w:rsidRPr="00826BB2" w:rsidRDefault="009E7A4C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14:paraId="0722B56F" w14:textId="77777777" w:rsidR="001C4E0A" w:rsidRPr="00826BB2" w:rsidRDefault="009E7A4C" w:rsidP="009E7A4C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14:paraId="59972A6E" w14:textId="77777777" w:rsidR="001C4E0A" w:rsidRPr="00826BB2" w:rsidRDefault="009E7A4C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</w:tr>
      <w:tr w:rsidR="001C4E0A" w:rsidRPr="00E36BCF" w14:paraId="59D87ABB" w14:textId="77777777" w:rsidTr="007561BA">
        <w:tc>
          <w:tcPr>
            <w:tcW w:w="3200" w:type="dxa"/>
            <w:shd w:val="clear" w:color="auto" w:fill="auto"/>
          </w:tcPr>
          <w:p w14:paraId="194E2C30" w14:textId="77777777"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6701EABA" w14:textId="77777777"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4F96D1BD" w14:textId="77777777" w:rsidR="001C4E0A" w:rsidRPr="00826BB2" w:rsidRDefault="009E7A4C" w:rsidP="009E7A4C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14:paraId="67F91646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  <w:tr w:rsidR="001C4E0A" w:rsidRPr="00E36BCF" w14:paraId="4AE23F1B" w14:textId="77777777" w:rsidTr="007561BA">
        <w:tc>
          <w:tcPr>
            <w:tcW w:w="3200" w:type="dxa"/>
            <w:shd w:val="clear" w:color="auto" w:fill="auto"/>
          </w:tcPr>
          <w:p w14:paraId="60E94913" w14:textId="77777777"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70A54261" w14:textId="77777777"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0EF07356" w14:textId="77777777" w:rsidR="001C4E0A" w:rsidRPr="00826BB2" w:rsidRDefault="009E7A4C" w:rsidP="009E7A4C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14:paraId="39855387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14:paraId="649BB936" w14:textId="77777777" w:rsidR="001C4E0A" w:rsidRPr="00826BB2" w:rsidRDefault="001C4E0A" w:rsidP="001C4E0A">
      <w:pPr>
        <w:spacing w:after="0"/>
        <w:rPr>
          <w:b/>
          <w:bCs/>
          <w:u w:val="single"/>
          <w:lang w:val="en-GB"/>
        </w:rPr>
      </w:pPr>
    </w:p>
    <w:p w14:paraId="451D349E" w14:textId="77777777"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  <w:r w:rsidR="009E7A4C">
        <w:rPr>
          <w:b/>
          <w:bCs/>
          <w:lang w:val="en-GB"/>
        </w:rPr>
        <w:t>Paul Brady</w:t>
      </w:r>
    </w:p>
    <w:p w14:paraId="0C786FBD" w14:textId="77777777" w:rsidR="00843ED7" w:rsidRDefault="00843ED7" w:rsidP="001C4E0A">
      <w:pPr>
        <w:spacing w:after="0"/>
        <w:rPr>
          <w:b/>
          <w:bCs/>
          <w:lang w:val="en-GB"/>
        </w:rPr>
      </w:pPr>
    </w:p>
    <w:p w14:paraId="03634D14" w14:textId="77777777"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  <w:r w:rsidR="009E7A4C">
        <w:rPr>
          <w:b/>
          <w:bCs/>
          <w:lang w:val="en-GB"/>
        </w:rPr>
        <w:t xml:space="preserve">8 </w:t>
      </w:r>
      <w:proofErr w:type="gramStart"/>
      <w:r w:rsidR="009E7A4C">
        <w:rPr>
          <w:b/>
          <w:bCs/>
          <w:lang w:val="en-GB"/>
        </w:rPr>
        <w:t>April,</w:t>
      </w:r>
      <w:proofErr w:type="gramEnd"/>
      <w:r w:rsidR="009E7A4C">
        <w:rPr>
          <w:b/>
          <w:bCs/>
          <w:lang w:val="en-GB"/>
        </w:rPr>
        <w:t xml:space="preserve"> 2019</w:t>
      </w:r>
    </w:p>
    <w:p w14:paraId="13909A36" w14:textId="77777777" w:rsidR="00843ED7" w:rsidRDefault="00843ED7" w:rsidP="001C4E0A">
      <w:pPr>
        <w:spacing w:after="0"/>
        <w:rPr>
          <w:b/>
          <w:bCs/>
          <w:lang w:val="en-GB"/>
        </w:rPr>
      </w:pPr>
    </w:p>
    <w:p w14:paraId="2D78C7F6" w14:textId="77777777" w:rsidR="003C095F" w:rsidRPr="00E36BCF" w:rsidRDefault="003C095F" w:rsidP="00A70B91">
      <w:pPr>
        <w:spacing w:after="0"/>
      </w:pPr>
    </w:p>
    <w:sectPr w:rsidR="003C095F" w:rsidRPr="00E36BCF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0A"/>
    <w:rsid w:val="000423B2"/>
    <w:rsid w:val="000F2C65"/>
    <w:rsid w:val="00167560"/>
    <w:rsid w:val="001C4E0A"/>
    <w:rsid w:val="001D6928"/>
    <w:rsid w:val="002C2155"/>
    <w:rsid w:val="003263D1"/>
    <w:rsid w:val="003264CF"/>
    <w:rsid w:val="003C095F"/>
    <w:rsid w:val="007561BA"/>
    <w:rsid w:val="00843ED7"/>
    <w:rsid w:val="009E7A4C"/>
    <w:rsid w:val="00A70B91"/>
    <w:rsid w:val="00B47092"/>
    <w:rsid w:val="00DA2A46"/>
    <w:rsid w:val="00DE60FA"/>
    <w:rsid w:val="00E36BCF"/>
    <w:rsid w:val="00F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05B6DD"/>
  <w15:docId w15:val="{1BC19D0A-C135-41FE-BA6C-544F920E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rsid w:val="00A70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Morgan Lockhart</cp:lastModifiedBy>
  <cp:revision>2</cp:revision>
  <cp:lastPrinted>2017-05-30T09:33:00Z</cp:lastPrinted>
  <dcterms:created xsi:type="dcterms:W3CDTF">2020-04-15T08:50:00Z</dcterms:created>
  <dcterms:modified xsi:type="dcterms:W3CDTF">2020-04-15T08:50:00Z</dcterms:modified>
</cp:coreProperties>
</file>